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C4A23C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3233D8" w:rsidRPr="003233D8">
        <w:t>Hygienické potřeby - 2. Q 2018</w:t>
      </w:r>
      <w:r w:rsidR="009D04A8">
        <w:t xml:space="preserve"> II.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1C53DAC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D006F">
        <w:t>.</w:t>
      </w:r>
      <w:r>
        <w:t xml:space="preserve"> </w:t>
      </w:r>
      <w:r w:rsidR="00CD006F">
        <w:t>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FCA17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22426B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32915D75" w:rsidR="002E622A" w:rsidRPr="001016E9" w:rsidRDefault="001016E9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16E9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6E9">
        <w:rPr>
          <w:rFonts w:ascii="Times New Roman" w:hAnsi="Times New Roman"/>
          <w:sz w:val="24"/>
          <w:szCs w:val="24"/>
        </w:rPr>
        <w:t xml:space="preserve">Společně se zbožím uvedeným v čl. II </w:t>
      </w:r>
      <w:proofErr w:type="gramStart"/>
      <w:r w:rsidRPr="001016E9">
        <w:rPr>
          <w:rFonts w:ascii="Times New Roman" w:hAnsi="Times New Roman"/>
          <w:sz w:val="24"/>
          <w:szCs w:val="24"/>
        </w:rPr>
        <w:t>této</w:t>
      </w:r>
      <w:proofErr w:type="gramEnd"/>
      <w:r w:rsidRPr="001016E9">
        <w:rPr>
          <w:rFonts w:ascii="Times New Roman" w:hAnsi="Times New Roman"/>
          <w:sz w:val="24"/>
          <w:szCs w:val="24"/>
        </w:rPr>
        <w:t xml:space="preserve">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F341E6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F341E6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296F995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</w:t>
      </w:r>
      <w:proofErr w:type="gramStart"/>
      <w:r w:rsidRPr="00033BBA">
        <w:t>této</w:t>
      </w:r>
      <w:proofErr w:type="gramEnd"/>
      <w:r w:rsidRPr="00033BBA">
        <w:t xml:space="preserve">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44F17470" w14:textId="5F9734EE" w:rsidR="00E63303" w:rsidRPr="00D83F94" w:rsidRDefault="00E63303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</w:t>
      </w:r>
      <w:proofErr w:type="gramStart"/>
      <w:r w:rsidRPr="00D83F94">
        <w:t>této</w:t>
      </w:r>
      <w:proofErr w:type="gramEnd"/>
      <w:r w:rsidRPr="00D83F94">
        <w:t xml:space="preserve"> smlouvy, zaplatí kupujícímu smluvní pokutu ve výši 10 000,- Kč </w:t>
      </w:r>
      <w:r w:rsidRPr="00D83F94">
        <w:rPr>
          <w:i/>
        </w:rPr>
        <w:t xml:space="preserve">(slovy </w:t>
      </w:r>
      <w:proofErr w:type="spellStart"/>
      <w:r w:rsidRPr="00D83F94">
        <w:rPr>
          <w:i/>
        </w:rPr>
        <w:t>desettisíckorunčeských</w:t>
      </w:r>
      <w:proofErr w:type="spellEnd"/>
      <w:r w:rsidRPr="00D83F94">
        <w:rPr>
          <w:i/>
        </w:rPr>
        <w:t>).</w:t>
      </w:r>
    </w:p>
    <w:p w14:paraId="302B463D" w14:textId="6F5B2FED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>je prodávající o</w:t>
      </w:r>
      <w:r w:rsidR="00B457BA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210DC" w14:textId="77777777" w:rsidR="00916070" w:rsidRDefault="00916070">
      <w:r>
        <w:separator/>
      </w:r>
    </w:p>
  </w:endnote>
  <w:endnote w:type="continuationSeparator" w:id="0">
    <w:p w14:paraId="1AAFA47C" w14:textId="77777777" w:rsidR="00916070" w:rsidRDefault="00916070">
      <w:r>
        <w:continuationSeparator/>
      </w:r>
    </w:p>
  </w:endnote>
  <w:endnote w:type="continuationNotice" w:id="1">
    <w:p w14:paraId="16749A7E" w14:textId="77777777" w:rsidR="00916070" w:rsidRDefault="00916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3A5E628B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40E9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4F40E9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A53D" w14:textId="77777777" w:rsidR="004F40E9" w:rsidRDefault="004F4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63EAA" w14:textId="77777777" w:rsidR="00916070" w:rsidRDefault="00916070">
      <w:r>
        <w:separator/>
      </w:r>
    </w:p>
  </w:footnote>
  <w:footnote w:type="continuationSeparator" w:id="0">
    <w:p w14:paraId="65A4D4B3" w14:textId="77777777" w:rsidR="00916070" w:rsidRDefault="00916070">
      <w:r>
        <w:continuationSeparator/>
      </w:r>
    </w:p>
  </w:footnote>
  <w:footnote w:type="continuationNotice" w:id="1">
    <w:p w14:paraId="08E2913E" w14:textId="77777777" w:rsidR="00916070" w:rsidRDefault="00916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295" w14:textId="77777777" w:rsidR="004F40E9" w:rsidRDefault="004F40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42CCCD6" w:rsidR="008C4E15" w:rsidRDefault="008C4E15" w:rsidP="008C4E15">
    <w:pPr>
      <w:pStyle w:val="Zhlav"/>
      <w:rPr>
        <w:i/>
      </w:rPr>
    </w:pPr>
    <w:r>
      <w:rPr>
        <w:i/>
      </w:rPr>
      <w:t>Č</w:t>
    </w:r>
    <w:r w:rsidR="000D712C">
      <w:rPr>
        <w:i/>
      </w:rPr>
      <w:t>eská školní inspekce</w:t>
    </w:r>
    <w:r w:rsidR="000D712C">
      <w:rPr>
        <w:i/>
      </w:rPr>
      <w:tab/>
    </w:r>
    <w:r w:rsidR="000D712C">
      <w:rPr>
        <w:i/>
      </w:rPr>
      <w:tab/>
    </w:r>
    <w:r w:rsidR="000D712C" w:rsidRPr="00C91BCD">
      <w:rPr>
        <w:i/>
      </w:rPr>
      <w:t>Hygienické potřeby - 2.</w:t>
    </w:r>
    <w:r w:rsidR="000D712C">
      <w:rPr>
        <w:i/>
      </w:rPr>
      <w:t xml:space="preserve"> </w:t>
    </w:r>
    <w:r w:rsidR="000D712C" w:rsidRPr="00C91BCD">
      <w:rPr>
        <w:i/>
      </w:rPr>
      <w:t>Q 2018</w:t>
    </w:r>
    <w:r w:rsidR="009D04A8">
      <w:rPr>
        <w:i/>
      </w:rPr>
      <w:t xml:space="preserve"> II.</w:t>
    </w:r>
  </w:p>
  <w:p w14:paraId="050CB050" w14:textId="736E6D26" w:rsidR="0079799A" w:rsidRDefault="004F40E9">
    <w:pPr>
      <w:pStyle w:val="Zhlav"/>
      <w:rPr>
        <w:i/>
      </w:rPr>
    </w:pPr>
    <w:r>
      <w:rPr>
        <w:i/>
      </w:rPr>
      <w:t>ČŠIG-S-319/18-G42</w:t>
    </w:r>
    <w:r>
      <w:rPr>
        <w:i/>
      </w:rPr>
      <w:tab/>
    </w:r>
    <w:r>
      <w:rPr>
        <w:i/>
      </w:rPr>
      <w:tab/>
    </w:r>
    <w:r>
      <w:rPr>
        <w:i/>
      </w:rPr>
      <w:t>ČŠIG-1902</w:t>
    </w:r>
    <w:bookmarkStart w:id="0" w:name="_GoBack"/>
    <w:bookmarkEnd w:id="0"/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2D901" w14:textId="77777777" w:rsidR="004F40E9" w:rsidRDefault="004F4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47F23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712C"/>
    <w:rsid w:val="000E3AA1"/>
    <w:rsid w:val="000F0DF0"/>
    <w:rsid w:val="000F40BF"/>
    <w:rsid w:val="001016E9"/>
    <w:rsid w:val="001112DB"/>
    <w:rsid w:val="001127B6"/>
    <w:rsid w:val="00114C2C"/>
    <w:rsid w:val="00115077"/>
    <w:rsid w:val="001158C6"/>
    <w:rsid w:val="00115CD7"/>
    <w:rsid w:val="00143991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426B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4C5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33D8"/>
    <w:rsid w:val="00327A4B"/>
    <w:rsid w:val="00332ECA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0E9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1E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6070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4A8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4D15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57BA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121C"/>
    <w:rsid w:val="00CD006F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41E6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4</cp:revision>
  <cp:lastPrinted>2012-12-11T12:43:00Z</cp:lastPrinted>
  <dcterms:created xsi:type="dcterms:W3CDTF">2018-03-27T13:11:00Z</dcterms:created>
  <dcterms:modified xsi:type="dcterms:W3CDTF">2018-04-17T11:50:00Z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