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27C8851B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v……, oddíl …,</w:t>
      </w:r>
      <w:r w:rsidR="00D07377">
        <w:t xml:space="preserve"> </w:t>
      </w:r>
      <w:r w:rsidRPr="003857A9">
        <w:t>vložka</w:t>
      </w:r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45EB0ED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466B26">
        <w:rPr>
          <w:b/>
        </w:rPr>
        <w:t>3</w:t>
      </w:r>
      <w:r w:rsidR="00681921">
        <w:rPr>
          <w:b/>
        </w:rPr>
        <w:t>.</w:t>
      </w:r>
      <w:r w:rsidR="00F36146">
        <w:rPr>
          <w:b/>
        </w:rPr>
        <w:t xml:space="preserve"> II.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6FCC446D" w:rsidR="003B39A1" w:rsidRPr="005A4871" w:rsidRDefault="000D4727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Přenosný telefon s nabíječkou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0A69EA42" w:rsidR="003B39A1" w:rsidRPr="005A4871" w:rsidRDefault="000D4727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1C4CA5BE" w:rsidR="003B39A1" w:rsidRPr="005A4871" w:rsidRDefault="000D4727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Přenosný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437F339A" w:rsidR="003B39A1" w:rsidRPr="005A4871" w:rsidRDefault="00640CDE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23E09E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01EB8306" w:rsidR="003B39A1" w:rsidRPr="005A4871" w:rsidRDefault="00C82FC1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Digitální systémový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430E3C1F" w:rsidR="003B39A1" w:rsidRPr="005A4871" w:rsidDel="008F4962" w:rsidRDefault="00640CDE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79E1CD29" w:rsidR="00BB5404" w:rsidRDefault="00BB5404" w:rsidP="00BB5404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 (</w:t>
      </w:r>
      <w:proofErr w:type="gramStart"/>
      <w:r>
        <w:t>slovy….</w:t>
      </w:r>
      <w:proofErr w:type="gramEnd"/>
      <w:r>
        <w:t xml:space="preserve">) </w:t>
      </w:r>
    </w:p>
    <w:p w14:paraId="50623DA7" w14:textId="77777777" w:rsidR="00BB5404" w:rsidRDefault="00BB5404" w:rsidP="00BB5404">
      <w:pPr>
        <w:spacing w:before="120"/>
        <w:ind w:left="426"/>
        <w:jc w:val="both"/>
      </w:pPr>
      <w:r>
        <w:t>DPH 21 %</w:t>
      </w:r>
      <w:r>
        <w:tab/>
      </w:r>
      <w:r>
        <w:tab/>
      </w:r>
      <w:r>
        <w:tab/>
        <w:t xml:space="preserve">…. Kč             </w:t>
      </w:r>
    </w:p>
    <w:p w14:paraId="425EAD74" w14:textId="23C6C401" w:rsidR="00BB5404" w:rsidRDefault="00BB5404" w:rsidP="00C022A9">
      <w:pPr>
        <w:spacing w:before="120" w:after="240"/>
        <w:ind w:left="426"/>
        <w:jc w:val="both"/>
      </w:pPr>
      <w:r>
        <w:t>Celková cena včetně DPH</w:t>
      </w:r>
      <w:r>
        <w:tab/>
        <w:t>…. Kč (</w:t>
      </w:r>
      <w:proofErr w:type="gramStart"/>
      <w:r>
        <w:t>slovy….</w:t>
      </w:r>
      <w:proofErr w:type="gramEnd"/>
      <w:r>
        <w:t>).</w:t>
      </w:r>
    </w:p>
    <w:p w14:paraId="70987F33" w14:textId="431F5626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900A0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C6BDB6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</w:t>
      </w:r>
      <w:r w:rsidR="0005683F">
        <w:t> </w:t>
      </w:r>
      <w:r>
        <w:t xml:space="preserve">odstavci </w:t>
      </w:r>
      <w:r w:rsidR="00EF3070">
        <w:t>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0E53E946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9577D4">
        <w:t>500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</w:t>
      </w:r>
      <w:r w:rsidR="009577D4">
        <w:t>500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8CBEFD9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>egistru smluv.</w:t>
      </w:r>
      <w:r w:rsidR="005E4C18">
        <w:rPr>
          <w:snapToGrid w:val="0"/>
          <w:sz w:val="23"/>
          <w:szCs w:val="23"/>
        </w:rPr>
        <w:t xml:space="preserve"> </w:t>
      </w:r>
      <w:r w:rsidR="005E4C18" w:rsidRPr="005E4C18">
        <w:rPr>
          <w:snapToGrid w:val="0"/>
          <w:sz w:val="23"/>
          <w:szCs w:val="23"/>
        </w:rPr>
        <w:t>T</w:t>
      </w:r>
      <w:r w:rsidR="005E4C18">
        <w:rPr>
          <w:snapToGrid w:val="0"/>
          <w:sz w:val="23"/>
          <w:szCs w:val="23"/>
        </w:rPr>
        <w:t>ato smlouva</w:t>
      </w:r>
      <w:r w:rsidR="005E4C18" w:rsidRPr="005E4C18">
        <w:rPr>
          <w:snapToGrid w:val="0"/>
          <w:sz w:val="23"/>
          <w:szCs w:val="23"/>
        </w:rPr>
        <w:t xml:space="preserve"> je podeps</w:t>
      </w:r>
      <w:r w:rsidR="00007262">
        <w:rPr>
          <w:snapToGrid w:val="0"/>
          <w:sz w:val="23"/>
          <w:szCs w:val="23"/>
        </w:rPr>
        <w:t>a</w:t>
      </w:r>
      <w:r w:rsidR="0016387D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nebo elektronicky. Je-li </w:t>
      </w:r>
      <w:r w:rsidR="0016387D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je vyhotoven</w:t>
      </w:r>
      <w:r w:rsidR="0016387D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 xml:space="preserve"> ve </w:t>
      </w:r>
      <w:r w:rsidR="006F7BCD">
        <w:rPr>
          <w:snapToGrid w:val="0"/>
          <w:sz w:val="23"/>
          <w:szCs w:val="23"/>
        </w:rPr>
        <w:t>2 vyhotoveních,</w:t>
      </w:r>
      <w:r w:rsidR="00671064">
        <w:rPr>
          <w:snapToGrid w:val="0"/>
          <w:sz w:val="23"/>
          <w:szCs w:val="23"/>
        </w:rPr>
        <w:t xml:space="preserve"> </w:t>
      </w:r>
      <w:r w:rsidR="00671064" w:rsidRPr="0015489D">
        <w:t>přičemž jedno</w:t>
      </w:r>
      <w:r w:rsidR="00671064">
        <w:t xml:space="preserve"> vyhotovení </w:t>
      </w:r>
      <w:r w:rsidR="00671064" w:rsidRPr="00A03FEE">
        <w:t xml:space="preserve">obdrží </w:t>
      </w:r>
      <w:r w:rsidR="00671064">
        <w:t>kupující a jedno vyhotovení obdrží</w:t>
      </w:r>
      <w:r w:rsidR="00671064" w:rsidRPr="00A03FEE">
        <w:t xml:space="preserve"> </w:t>
      </w:r>
      <w:r w:rsidR="00671064">
        <w:t>prodávající</w:t>
      </w:r>
      <w:r w:rsidR="00671064" w:rsidRPr="00A03FEE">
        <w:t>.</w:t>
      </w:r>
      <w:r w:rsidR="005E4C18" w:rsidRPr="005E4C18">
        <w:rPr>
          <w:snapToGrid w:val="0"/>
          <w:sz w:val="23"/>
          <w:szCs w:val="23"/>
        </w:rPr>
        <w:t xml:space="preserve"> Je-li </w:t>
      </w:r>
      <w:r w:rsidR="00671064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elektronicky, je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pomocí uznávaného elektronického podpisu.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</w:t>
      </w:r>
      <w:proofErr w:type="gramStart"/>
      <w:r w:rsidRPr="00A47CFF">
        <w:t> </w:t>
      </w:r>
      <w:r w:rsidR="004A1AD8">
        <w:t>….</w:t>
      </w:r>
      <w:proofErr w:type="gramEnd"/>
      <w:r w:rsidR="004A1AD8">
        <w:t>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354AFB" w14:paraId="10F9FE99" w14:textId="77777777" w:rsidTr="002C65C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354AFB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C961A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2EDDCB83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707469" w14:paraId="40D3FB63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707469" w14:paraId="2D1D489E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17D9D16E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F6BDC" w14:paraId="090E9CC8" w14:textId="77777777" w:rsidTr="002C65C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28FA4BE4" w:rsidR="00DF6BDC" w:rsidRDefault="00DF6BDC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D51D8" w14:textId="77777777" w:rsidR="00DA16E0" w:rsidRDefault="00DA16E0">
      <w:r>
        <w:separator/>
      </w:r>
    </w:p>
  </w:endnote>
  <w:endnote w:type="continuationSeparator" w:id="0">
    <w:p w14:paraId="1F4EFFEA" w14:textId="77777777" w:rsidR="00DA16E0" w:rsidRDefault="00DA16E0">
      <w:r>
        <w:continuationSeparator/>
      </w:r>
    </w:p>
  </w:endnote>
  <w:endnote w:type="continuationNotice" w:id="1">
    <w:p w14:paraId="3ADAD1B8" w14:textId="77777777" w:rsidR="00DA16E0" w:rsidRDefault="00DA1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D095" w14:textId="77777777" w:rsidR="00DA16E0" w:rsidRDefault="00DA16E0">
      <w:r>
        <w:separator/>
      </w:r>
    </w:p>
  </w:footnote>
  <w:footnote w:type="continuationSeparator" w:id="0">
    <w:p w14:paraId="6766F8BC" w14:textId="77777777" w:rsidR="00DA16E0" w:rsidRDefault="00DA16E0">
      <w:r>
        <w:continuationSeparator/>
      </w:r>
    </w:p>
  </w:footnote>
  <w:footnote w:type="continuationNotice" w:id="1">
    <w:p w14:paraId="528DB42C" w14:textId="77777777" w:rsidR="00DA16E0" w:rsidRDefault="00DA16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03E4C" w14:textId="77777777" w:rsidR="00D07377" w:rsidRPr="00EC50C0" w:rsidRDefault="00D07377" w:rsidP="00D07377">
    <w:pPr>
      <w:pStyle w:val="Zhlav"/>
      <w:rPr>
        <w:i/>
        <w:sz w:val="22"/>
        <w:szCs w:val="22"/>
      </w:rPr>
    </w:pPr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>
      <w:rPr>
        <w:i/>
        <w:sz w:val="22"/>
        <w:szCs w:val="22"/>
      </w:rPr>
      <w:t>3. II.</w:t>
    </w:r>
  </w:p>
  <w:p w14:paraId="7562943E" w14:textId="77777777" w:rsidR="00D07377" w:rsidRPr="00EC50C0" w:rsidRDefault="00D07377" w:rsidP="00D07377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>
      <w:rPr>
        <w:i/>
        <w:sz w:val="22"/>
        <w:lang w:val="sk-SK"/>
      </w:rPr>
      <w:t>325</w:t>
    </w:r>
    <w:r w:rsidRPr="003270F0">
      <w:rPr>
        <w:i/>
        <w:sz w:val="22"/>
      </w:rPr>
      <w:t>/</w:t>
    </w:r>
    <w:proofErr w:type="gramStart"/>
    <w:r>
      <w:rPr>
        <w:i/>
        <w:sz w:val="22"/>
      </w:rPr>
      <w:t>20</w:t>
    </w:r>
    <w:r w:rsidRPr="003270F0">
      <w:rPr>
        <w:i/>
        <w:sz w:val="22"/>
      </w:rPr>
      <w:t>-G42</w:t>
    </w:r>
    <w:proofErr w:type="gramEnd"/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>
      <w:rPr>
        <w:i/>
        <w:sz w:val="22"/>
      </w:rPr>
      <w:t>3267</w:t>
    </w:r>
    <w:r w:rsidRPr="003270F0">
      <w:rPr>
        <w:i/>
        <w:sz w:val="22"/>
      </w:rPr>
      <w:t>/</w:t>
    </w:r>
    <w:r>
      <w:rPr>
        <w:i/>
        <w:sz w:val="22"/>
      </w:rPr>
      <w:t>20</w:t>
    </w:r>
    <w:r w:rsidRPr="003270F0">
      <w:rPr>
        <w:i/>
        <w:sz w:val="22"/>
      </w:rPr>
      <w:t>-G42</w:t>
    </w:r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B94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5683F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20E"/>
    <w:rsid w:val="000B2321"/>
    <w:rsid w:val="000B3673"/>
    <w:rsid w:val="000B77B8"/>
    <w:rsid w:val="000C0169"/>
    <w:rsid w:val="000C2D31"/>
    <w:rsid w:val="000D4727"/>
    <w:rsid w:val="000D570C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A44EC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1CDC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1BAC"/>
    <w:rsid w:val="0046225E"/>
    <w:rsid w:val="00464A09"/>
    <w:rsid w:val="00466B26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A1AD8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D4A87"/>
    <w:rsid w:val="004E4264"/>
    <w:rsid w:val="004E4659"/>
    <w:rsid w:val="004E7D5A"/>
    <w:rsid w:val="004F2D72"/>
    <w:rsid w:val="004F430B"/>
    <w:rsid w:val="004F73AA"/>
    <w:rsid w:val="00502DBB"/>
    <w:rsid w:val="00505C77"/>
    <w:rsid w:val="00514D35"/>
    <w:rsid w:val="005204CC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429D"/>
    <w:rsid w:val="005A4871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243E"/>
    <w:rsid w:val="00612AA6"/>
    <w:rsid w:val="00627E1D"/>
    <w:rsid w:val="006304B3"/>
    <w:rsid w:val="0063515F"/>
    <w:rsid w:val="0064004F"/>
    <w:rsid w:val="00640CDE"/>
    <w:rsid w:val="006447F0"/>
    <w:rsid w:val="00645A6E"/>
    <w:rsid w:val="00645BED"/>
    <w:rsid w:val="006466F3"/>
    <w:rsid w:val="00646836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62A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242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577D4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15DDB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97B9C"/>
    <w:rsid w:val="00AA2677"/>
    <w:rsid w:val="00AB303C"/>
    <w:rsid w:val="00AB4856"/>
    <w:rsid w:val="00AB6561"/>
    <w:rsid w:val="00AB7528"/>
    <w:rsid w:val="00AC140A"/>
    <w:rsid w:val="00AC6427"/>
    <w:rsid w:val="00AC7C54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E7962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6221D"/>
    <w:rsid w:val="00C77AC7"/>
    <w:rsid w:val="00C77F1F"/>
    <w:rsid w:val="00C804A0"/>
    <w:rsid w:val="00C82FC1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07377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16E0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3070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146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2020-08-10T13:25:00Z</dcterms:created>
  <dcterms:modified xsi:type="dcterms:W3CDTF">2020-08-10T13:25:00Z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